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06" w:rsidRDefault="00B35274">
      <w:r>
        <w:t>Biologieaufgaben Klasse 8</w:t>
      </w:r>
    </w:p>
    <w:p w:rsidR="00B35274" w:rsidRDefault="00B35274"/>
    <w:p w:rsidR="00B35274" w:rsidRDefault="00B35274">
      <w:r>
        <w:t xml:space="preserve">Öffne den folgenden </w:t>
      </w:r>
      <w:proofErr w:type="spellStart"/>
      <w:r>
        <w:t>link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https://www.planet-schule.de/mm/brennwerte-lebensmittel/</w:t>
        </w:r>
      </w:hyperlink>
    </w:p>
    <w:p w:rsidR="00B35274" w:rsidRDefault="00B35274" w:rsidP="00B35274">
      <w:pPr>
        <w:pStyle w:val="Listenabsatz"/>
        <w:numPr>
          <w:ilvl w:val="0"/>
          <w:numId w:val="1"/>
        </w:numPr>
      </w:pPr>
      <w:r>
        <w:t xml:space="preserve">Erstelle eine Tabelle auf einem A4 Blatt </w:t>
      </w:r>
      <w:r w:rsidR="00367F4F">
        <w:t>(</w:t>
      </w:r>
      <w:bookmarkStart w:id="0" w:name="_GoBack"/>
      <w:bookmarkEnd w:id="0"/>
      <w:r w:rsidR="00367F4F">
        <w:t>quer)</w:t>
      </w:r>
      <w:r>
        <w:t xml:space="preserve"> mit folgenden Spalten: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1"/>
        <w:gridCol w:w="792"/>
        <w:gridCol w:w="991"/>
        <w:gridCol w:w="1574"/>
        <w:gridCol w:w="1973"/>
        <w:gridCol w:w="2121"/>
      </w:tblGrid>
      <w:tr w:rsidR="00367F4F" w:rsidTr="00367F4F">
        <w:tc>
          <w:tcPr>
            <w:tcW w:w="1611" w:type="dxa"/>
          </w:tcPr>
          <w:p w:rsidR="00B35274" w:rsidRDefault="00B35274" w:rsidP="00B35274">
            <w:pPr>
              <w:jc w:val="center"/>
            </w:pPr>
            <w:r>
              <w:t>Nahrungsmittel</w:t>
            </w:r>
          </w:p>
        </w:tc>
        <w:tc>
          <w:tcPr>
            <w:tcW w:w="792" w:type="dxa"/>
          </w:tcPr>
          <w:p w:rsidR="00B35274" w:rsidRDefault="00B35274" w:rsidP="00B35274">
            <w:pPr>
              <w:jc w:val="center"/>
            </w:pPr>
            <w:r>
              <w:t>kJ</w:t>
            </w:r>
          </w:p>
        </w:tc>
        <w:tc>
          <w:tcPr>
            <w:tcW w:w="991" w:type="dxa"/>
          </w:tcPr>
          <w:p w:rsidR="00B35274" w:rsidRDefault="00B35274" w:rsidP="00B35274">
            <w:pPr>
              <w:jc w:val="center"/>
            </w:pPr>
            <w:r>
              <w:t>kcal</w:t>
            </w:r>
          </w:p>
        </w:tc>
        <w:tc>
          <w:tcPr>
            <w:tcW w:w="1574" w:type="dxa"/>
          </w:tcPr>
          <w:p w:rsidR="00B35274" w:rsidRDefault="00B35274" w:rsidP="00B35274">
            <w:pPr>
              <w:jc w:val="center"/>
            </w:pPr>
            <w:r>
              <w:t>Kilowattstunde</w:t>
            </w:r>
          </w:p>
          <w:p w:rsidR="00B35274" w:rsidRDefault="00B35274" w:rsidP="00B35274">
            <w:pPr>
              <w:jc w:val="center"/>
            </w:pPr>
            <w:r>
              <w:t>kWh</w:t>
            </w:r>
          </w:p>
        </w:tc>
        <w:tc>
          <w:tcPr>
            <w:tcW w:w="1973" w:type="dxa"/>
          </w:tcPr>
          <w:p w:rsidR="00B35274" w:rsidRDefault="00B35274" w:rsidP="00B35274">
            <w:pPr>
              <w:jc w:val="center"/>
            </w:pPr>
            <w:r>
              <w:t>Hauptnährstoff im Nahrungsmittel</w:t>
            </w:r>
          </w:p>
        </w:tc>
        <w:tc>
          <w:tcPr>
            <w:tcW w:w="2121" w:type="dxa"/>
          </w:tcPr>
          <w:p w:rsidR="00B35274" w:rsidRDefault="00B35274" w:rsidP="00B35274">
            <w:pPr>
              <w:jc w:val="center"/>
            </w:pPr>
            <w:r>
              <w:t>Farb-Einschätzung</w:t>
            </w:r>
          </w:p>
          <w:p w:rsidR="00B35274" w:rsidRDefault="00B35274" w:rsidP="00B35274">
            <w:pPr>
              <w:jc w:val="center"/>
            </w:pPr>
            <w:r>
              <w:t>Rot – ungesund</w:t>
            </w:r>
          </w:p>
          <w:p w:rsidR="00B35274" w:rsidRDefault="00B35274" w:rsidP="00B35274">
            <w:pPr>
              <w:jc w:val="center"/>
            </w:pPr>
            <w:r>
              <w:t>Gelb – mäßig gesund</w:t>
            </w:r>
          </w:p>
          <w:p w:rsidR="00B35274" w:rsidRDefault="00B35274" w:rsidP="00B35274">
            <w:pPr>
              <w:jc w:val="center"/>
            </w:pPr>
            <w:r>
              <w:t>Grün - gesund</w:t>
            </w:r>
          </w:p>
          <w:p w:rsidR="00B35274" w:rsidRDefault="00B35274" w:rsidP="00B35274">
            <w:pPr>
              <w:jc w:val="center"/>
            </w:pPr>
          </w:p>
        </w:tc>
      </w:tr>
    </w:tbl>
    <w:p w:rsidR="00B35274" w:rsidRDefault="00B35274" w:rsidP="00B35274"/>
    <w:p w:rsidR="00B35274" w:rsidRDefault="00B35274" w:rsidP="00B35274">
      <w:pPr>
        <w:pStyle w:val="Listenabsatz"/>
        <w:numPr>
          <w:ilvl w:val="0"/>
          <w:numId w:val="1"/>
        </w:numPr>
      </w:pPr>
      <w:r>
        <w:t>Fülle die Tabelle mit Hilfe der Seite aus indem du auf die Nahrungsmittel klickst/tippst und die Werte in die Tabelle übernimmst. Die letzte Spalte malst du mit der passenden Farbe einfach aus.</w:t>
      </w:r>
    </w:p>
    <w:p w:rsidR="00B35274" w:rsidRDefault="00B35274" w:rsidP="00B35274"/>
    <w:p w:rsidR="00B35274" w:rsidRDefault="00B35274" w:rsidP="00B35274">
      <w:r>
        <w:t>PS: Ich werde die Aufgaben einsammeln und bewerten.</w:t>
      </w:r>
    </w:p>
    <w:p w:rsidR="00B35274" w:rsidRDefault="00B35274" w:rsidP="00B35274"/>
    <w:p w:rsidR="00B35274" w:rsidRDefault="00B35274" w:rsidP="00B35274">
      <w:r>
        <w:t>Herr Hötzel</w:t>
      </w:r>
    </w:p>
    <w:sectPr w:rsidR="00B35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53C"/>
    <w:multiLevelType w:val="hybridMultilevel"/>
    <w:tmpl w:val="42F40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74"/>
    <w:rsid w:val="00367F4F"/>
    <w:rsid w:val="00615306"/>
    <w:rsid w:val="00B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DAA0"/>
  <w15:chartTrackingRefBased/>
  <w15:docId w15:val="{2E567BB6-4DE4-4E57-94B0-6ACCB1D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27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3527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3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et-schule.de/mm/brennwerte-lebensmitt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Hötzel</dc:creator>
  <cp:keywords/>
  <dc:description/>
  <cp:lastModifiedBy>Robert Hötzel</cp:lastModifiedBy>
  <cp:revision>1</cp:revision>
  <dcterms:created xsi:type="dcterms:W3CDTF">2020-03-18T08:54:00Z</dcterms:created>
  <dcterms:modified xsi:type="dcterms:W3CDTF">2020-03-18T09:08:00Z</dcterms:modified>
</cp:coreProperties>
</file>